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A3" w:rsidRDefault="006827A3" w:rsidP="006827A3">
      <w:r>
        <w:t>Dear schools,</w:t>
      </w:r>
    </w:p>
    <w:p w:rsidR="006827A3" w:rsidRDefault="006827A3" w:rsidP="006827A3">
      <w:r>
        <w:t>I would be very grateful if you could publicise the attached to your parents and pupils, particularly if they enjoy history and archaeology.</w:t>
      </w:r>
    </w:p>
    <w:p w:rsidR="006827A3" w:rsidRDefault="006827A3" w:rsidP="006827A3"/>
    <w:p w:rsidR="006827A3" w:rsidRDefault="006827A3" w:rsidP="006827A3">
      <w:r>
        <w:t>ISLE OF WIGHT YOUNG ARCHAEOLOGISTS CLUB</w:t>
      </w:r>
    </w:p>
    <w:p w:rsidR="006827A3" w:rsidRDefault="006827A3" w:rsidP="006827A3"/>
    <w:p w:rsidR="006827A3" w:rsidRDefault="006827A3" w:rsidP="006827A3">
      <w:proofErr w:type="gramStart"/>
      <w:r>
        <w:t>Vacancies for new members 2015.</w:t>
      </w:r>
      <w:proofErr w:type="gramEnd"/>
      <w:r>
        <w:t xml:space="preserve"> The club meets once a month in Newport, 5 – 6.30 on the last Wednesday of the month.</w:t>
      </w:r>
    </w:p>
    <w:p w:rsidR="006827A3" w:rsidRDefault="006827A3" w:rsidP="006827A3">
      <w:r>
        <w:t>Membership costs £5 for the year, and £1 a session if attended.</w:t>
      </w:r>
    </w:p>
    <w:p w:rsidR="006827A3" w:rsidRDefault="006827A3" w:rsidP="006827A3">
      <w:r>
        <w:t>In the summer we try to have outdoor meetings, and join any local archaeological projects that will have us!</w:t>
      </w:r>
    </w:p>
    <w:p w:rsidR="006827A3" w:rsidRDefault="006827A3" w:rsidP="006827A3">
      <w:r>
        <w:t>Our indoor meetings consist of archaeologically themed games and activities, including some experimental archaeology.</w:t>
      </w:r>
    </w:p>
    <w:p w:rsidR="006827A3" w:rsidRDefault="006827A3" w:rsidP="006827A3">
      <w:r>
        <w:t>This year’s theme is Celtic Archaeology and the Iron Age.</w:t>
      </w:r>
    </w:p>
    <w:p w:rsidR="006827A3" w:rsidRDefault="006827A3" w:rsidP="006827A3">
      <w:r>
        <w:t xml:space="preserve">Anyone interested please email </w:t>
      </w:r>
      <w:hyperlink r:id="rId5" w:history="1">
        <w:r>
          <w:rPr>
            <w:rStyle w:val="Hyperlink"/>
          </w:rPr>
          <w:t>joy.verrinder@iow.gov.uk</w:t>
        </w:r>
      </w:hyperlink>
      <w:r>
        <w:t xml:space="preserve"> as places have to be pre-booked.</w:t>
      </w:r>
    </w:p>
    <w:p w:rsidR="006827A3" w:rsidRDefault="006827A3" w:rsidP="006827A3"/>
    <w:p w:rsidR="006827A3" w:rsidRDefault="006827A3" w:rsidP="006827A3">
      <w:r>
        <w:t>Thanks a lot,</w:t>
      </w:r>
    </w:p>
    <w:p w:rsidR="006827A3" w:rsidRDefault="006827A3" w:rsidP="006827A3">
      <w:r>
        <w:t>Joy</w:t>
      </w:r>
    </w:p>
    <w:p w:rsidR="00870010" w:rsidRDefault="00870010">
      <w:bookmarkStart w:id="0" w:name="_GoBack"/>
      <w:bookmarkEnd w:id="0"/>
    </w:p>
    <w:sectPr w:rsidR="00870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A3"/>
    <w:rsid w:val="006827A3"/>
    <w:rsid w:val="0087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A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27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A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2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y.verrinder@iow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1</cp:revision>
  <dcterms:created xsi:type="dcterms:W3CDTF">2015-01-15T09:14:00Z</dcterms:created>
  <dcterms:modified xsi:type="dcterms:W3CDTF">2015-01-15T09:15:00Z</dcterms:modified>
</cp:coreProperties>
</file>